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06" w:rsidRDefault="008B5006" w:rsidP="00B6120E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CAPACITY BUIDING FOR SERVICE PROVIDERS </w:t>
      </w:r>
    </w:p>
    <w:p w:rsidR="00B6120E" w:rsidRDefault="008B5006" w:rsidP="00B6120E">
      <w:pPr>
        <w:pStyle w:val="NoSpacing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Re-Skilling </w:t>
      </w:r>
      <w:r w:rsidR="00B6120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Food &amp; Beverage Service  </w:t>
      </w:r>
      <w:r w:rsidR="00B6120E">
        <w:rPr>
          <w:rFonts w:ascii="Arial" w:hAnsi="Arial" w:cs="Arial"/>
          <w:b/>
          <w:bCs/>
          <w:sz w:val="20"/>
          <w:szCs w:val="20"/>
        </w:rPr>
        <w:t xml:space="preserve">–10.6.2019 </w:t>
      </w:r>
      <w:r w:rsidR="00B6120E">
        <w:rPr>
          <w:rFonts w:ascii="Arial" w:hAnsi="Arial" w:cs="Arial"/>
          <w:b/>
          <w:bCs/>
          <w:color w:val="000000"/>
          <w:sz w:val="21"/>
          <w:szCs w:val="21"/>
        </w:rPr>
        <w:t xml:space="preserve"> to 15.6.2019</w:t>
      </w:r>
    </w:p>
    <w:tbl>
      <w:tblPr>
        <w:tblStyle w:val="TableGrid"/>
        <w:tblW w:w="8849" w:type="dxa"/>
        <w:tblInd w:w="288" w:type="dxa"/>
        <w:tblLayout w:type="fixed"/>
        <w:tblLook w:val="04A0"/>
      </w:tblPr>
      <w:tblGrid>
        <w:gridCol w:w="810"/>
        <w:gridCol w:w="29"/>
        <w:gridCol w:w="2491"/>
        <w:gridCol w:w="74"/>
        <w:gridCol w:w="1906"/>
        <w:gridCol w:w="53"/>
        <w:gridCol w:w="3457"/>
        <w:gridCol w:w="29"/>
      </w:tblGrid>
      <w:tr w:rsidR="008B5006" w:rsidTr="008B5006">
        <w:trPr>
          <w:trHeight w:val="471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pStyle w:val="NoSpacing"/>
              <w:spacing w:line="360" w:lineRule="auto"/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S.No.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the trainees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Father’s Name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pStyle w:val="NoSpacing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Residential address</w:t>
            </w:r>
          </w:p>
        </w:tc>
      </w:tr>
      <w:tr w:rsidR="008B5006" w:rsidTr="008B5006">
        <w:trPr>
          <w:trHeight w:val="174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ABY JOSEPH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JOSEPH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KALAPPURAKAL (H) KATTYOOR P.O KANNUR 670651</w:t>
            </w:r>
          </w:p>
        </w:tc>
      </w:tr>
      <w:tr w:rsidR="008B5006" w:rsidTr="008B5006">
        <w:trPr>
          <w:trHeight w:val="197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AKHIL KATTIATH 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PURUSHU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PALAYATT (H) MALOOR SHIVAPURAM KANNUR 670702</w:t>
            </w:r>
          </w:p>
        </w:tc>
      </w:tr>
      <w:tr w:rsidR="008B5006" w:rsidTr="008B5006">
        <w:trPr>
          <w:trHeight w:val="174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DINESH P 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SHRIDHRAN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PERIYADKA (H) ADOOR P.O URDUR KASARAGOD 671543 </w:t>
            </w:r>
          </w:p>
        </w:tc>
      </w:tr>
      <w:tr w:rsidR="008B5006" w:rsidTr="008B5006">
        <w:trPr>
          <w:trHeight w:val="174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FEBIN CV 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CK VIJAYAN 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CHERUTHOTTUMKARA (H) KATTIKULAM P.O THRISSILERY WAYNAD 670646</w:t>
            </w:r>
          </w:p>
        </w:tc>
      </w:tr>
      <w:tr w:rsidR="008B5006" w:rsidTr="008B5006">
        <w:trPr>
          <w:trHeight w:val="174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HIJIL KV 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MOHANAN V 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HIJIL NIWAS VENGARACHAL THILLENKERY KANNUR 670702</w:t>
            </w:r>
          </w:p>
        </w:tc>
      </w:tr>
      <w:tr w:rsidR="008B5006" w:rsidTr="008B5006">
        <w:trPr>
          <w:trHeight w:val="174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JAYESH POOKKOTTIL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RAMANKUTTY NAIR 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PUTHENPARAMBIL (H) THIRUVALI MALAPPURAM 676123</w:t>
            </w:r>
          </w:p>
        </w:tc>
      </w:tr>
      <w:tr w:rsidR="008B5006" w:rsidTr="008B5006">
        <w:trPr>
          <w:trHeight w:val="174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KISHOR MR 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M RAMANATHAN 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MINIODIYAN (H) PATTUVAM P.O KANNUR 670143</w:t>
            </w:r>
          </w:p>
        </w:tc>
      </w:tr>
      <w:tr w:rsidR="008B5006" w:rsidTr="008B5006">
        <w:trPr>
          <w:trHeight w:val="174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NISHAD VV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LOHITHAKSHAN PK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KALATHIL VEEDU KUILOOR P.O PADIYOOR KANNUR 670703</w:t>
            </w:r>
          </w:p>
        </w:tc>
      </w:tr>
      <w:tr w:rsidR="008B5006" w:rsidTr="008B5006">
        <w:trPr>
          <w:trHeight w:val="174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PRAMOD V 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VISHWANATHAN V 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KIZHAKKEKKARA PUTHAN VEEDU ELAMBULASSERI PALAKKAD 678595</w:t>
            </w:r>
          </w:p>
        </w:tc>
      </w:tr>
      <w:tr w:rsidR="008B5006" w:rsidTr="008B5006">
        <w:trPr>
          <w:trHeight w:val="174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AJESH TS 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SURENDRAN 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PONPAREMMAL(H) PERAMBRA P.O KOZHIKODE 673525</w:t>
            </w:r>
          </w:p>
        </w:tc>
      </w:tr>
      <w:tr w:rsidR="008B5006" w:rsidTr="008B5006">
        <w:trPr>
          <w:trHeight w:val="191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RANJITH MK 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RAVEENDRAN 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MELAKUNNATH (H) PAYIMBRA P.O KUNNAMANGALAM KOZHIKODE 673571</w:t>
            </w:r>
          </w:p>
        </w:tc>
      </w:tr>
      <w:tr w:rsidR="008B5006" w:rsidTr="008B5006">
        <w:trPr>
          <w:trHeight w:val="174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RATHEESH P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KUNHIRAMAN 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PANTHANDA (H) CHEPPARAMBA NEDIYANGA KANNUR 670631</w:t>
            </w:r>
          </w:p>
        </w:tc>
      </w:tr>
      <w:tr w:rsidR="008B5006" w:rsidTr="008B5006">
        <w:trPr>
          <w:trHeight w:val="542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</w:p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RATHEESH KAZHUKOTTOO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CHANDRAN K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PUTHENPURACKAL (H) THAVINHAL P.O WAYNAD</w:t>
            </w:r>
          </w:p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670644</w:t>
            </w:r>
          </w:p>
        </w:tc>
      </w:tr>
      <w:tr w:rsidR="008B5006" w:rsidTr="008B5006">
        <w:trPr>
          <w:trHeight w:val="174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SAJESH MS 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SOMAN MG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MAILAPARAMBIL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(H) MANGAM WEST ELERI KASARAGOD 671314</w:t>
            </w:r>
          </w:p>
        </w:tc>
      </w:tr>
      <w:tr w:rsidR="008B5006" w:rsidTr="008B5006">
        <w:trPr>
          <w:trHeight w:val="174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SANDEV K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DEVANAND C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CHADROTH (H) KOTTALI P.O KANNUR 670005</w:t>
            </w:r>
          </w:p>
        </w:tc>
      </w:tr>
      <w:tr w:rsidR="008B5006" w:rsidTr="008B5006">
        <w:trPr>
          <w:trHeight w:val="174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SANEESH VV 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GOVINDAN V V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VAYORA VEETTIL KOTTUR P.O SREEKANDAPURAM KANNUR 6730631</w:t>
            </w:r>
          </w:p>
        </w:tc>
      </w:tr>
      <w:tr w:rsidR="008B5006" w:rsidTr="008B5006">
        <w:trPr>
          <w:trHeight w:val="536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SHAMIL AN 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SIVADASAN P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MELADATHIL (H) PAYAMBRA P.O KUNNAMANKALAM  KOZHIKODE 673571</w:t>
            </w:r>
          </w:p>
        </w:tc>
      </w:tr>
      <w:tr w:rsidR="008B5006" w:rsidTr="008B5006">
        <w:trPr>
          <w:trHeight w:val="547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SHIDHUL PP 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PRAKASHAN 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MANIKKOTH (H) VESALA CHATTUVAPARA KANNUR 670592</w:t>
            </w:r>
          </w:p>
        </w:tc>
      </w:tr>
      <w:tr w:rsidR="008B5006" w:rsidTr="008B5006">
        <w:trPr>
          <w:trHeight w:val="547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SHINOJ KK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KUNHIKRISHNAN 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KUTTIYATTU (H) KURUNTHATTIL NIDIYODI PADIYOOR P.O KANNUR 670703</w:t>
            </w:r>
          </w:p>
        </w:tc>
      </w:tr>
      <w:tr w:rsidR="008B5006" w:rsidTr="008B5006">
        <w:trPr>
          <w:trHeight w:val="547"/>
        </w:trPr>
        <w:tc>
          <w:tcPr>
            <w:tcW w:w="8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5006" w:rsidRDefault="008B5006" w:rsidP="008B5006">
            <w:pPr>
              <w:spacing w:line="360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SREENATH PK </w:t>
            </w:r>
          </w:p>
        </w:tc>
        <w:tc>
          <w:tcPr>
            <w:tcW w:w="19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006" w:rsidRDefault="008B5006" w:rsidP="008B50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SUNIKUMAR PK </w:t>
            </w:r>
          </w:p>
        </w:tc>
        <w:tc>
          <w:tcPr>
            <w:tcW w:w="34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B5006" w:rsidRDefault="008B5006" w:rsidP="008B5006">
            <w:pPr>
              <w:spacing w:line="360" w:lineRule="auto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ANIL NIWAS BEGOOR KATTIKULAM P.O WAYNAD 670646</w:t>
            </w:r>
          </w:p>
        </w:tc>
      </w:tr>
      <w:tr w:rsidR="008B5006" w:rsidRPr="00783BAB" w:rsidTr="008B5006">
        <w:trPr>
          <w:gridAfter w:val="1"/>
          <w:wAfter w:w="29" w:type="dxa"/>
          <w:trHeight w:val="557"/>
        </w:trPr>
        <w:tc>
          <w:tcPr>
            <w:tcW w:w="810" w:type="dxa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 w:rsidRPr="00783BAB">
              <w:rPr>
                <w:rFonts w:cs="Arial"/>
              </w:rPr>
              <w:t>21</w:t>
            </w:r>
          </w:p>
        </w:tc>
        <w:tc>
          <w:tcPr>
            <w:tcW w:w="252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 w:rsidRPr="00783BAB">
              <w:rPr>
                <w:rFonts w:cs="Arial"/>
              </w:rPr>
              <w:t xml:space="preserve">SUDEESH P </w:t>
            </w:r>
          </w:p>
        </w:tc>
        <w:tc>
          <w:tcPr>
            <w:tcW w:w="198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  <w:sz w:val="20"/>
                <w:szCs w:val="20"/>
              </w:rPr>
            </w:pPr>
            <w:r w:rsidRPr="00783BAB">
              <w:rPr>
                <w:rFonts w:cs="Arial"/>
                <w:sz w:val="20"/>
                <w:szCs w:val="20"/>
              </w:rPr>
              <w:t xml:space="preserve">SHIVADASAN </w:t>
            </w:r>
            <w:r>
              <w:rPr>
                <w:rFonts w:cs="Arial"/>
                <w:sz w:val="20"/>
                <w:szCs w:val="20"/>
              </w:rPr>
              <w:t>P</w:t>
            </w:r>
          </w:p>
        </w:tc>
        <w:tc>
          <w:tcPr>
            <w:tcW w:w="351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SOURABHYA  POOVATHUR  KAKKODI P.O  KOZHIKODE 673611</w:t>
            </w:r>
          </w:p>
        </w:tc>
      </w:tr>
      <w:tr w:rsidR="008B5006" w:rsidRPr="00783BAB" w:rsidTr="008B5006">
        <w:trPr>
          <w:gridAfter w:val="1"/>
          <w:wAfter w:w="29" w:type="dxa"/>
          <w:trHeight w:val="566"/>
        </w:trPr>
        <w:tc>
          <w:tcPr>
            <w:tcW w:w="810" w:type="dxa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252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SUJHESH KA </w:t>
            </w:r>
          </w:p>
        </w:tc>
        <w:tc>
          <w:tcPr>
            <w:tcW w:w="198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ASOKAN </w:t>
            </w:r>
          </w:p>
        </w:tc>
        <w:tc>
          <w:tcPr>
            <w:tcW w:w="351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KUBHARAKKUNDU APPAPARA THIRUNELLY 670646</w:t>
            </w:r>
          </w:p>
        </w:tc>
      </w:tr>
      <w:tr w:rsidR="008B5006" w:rsidRPr="00783BAB" w:rsidTr="008B5006">
        <w:trPr>
          <w:gridAfter w:val="1"/>
          <w:wAfter w:w="29" w:type="dxa"/>
          <w:trHeight w:val="695"/>
        </w:trPr>
        <w:tc>
          <w:tcPr>
            <w:tcW w:w="810" w:type="dxa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252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SUNOJ K</w:t>
            </w:r>
          </w:p>
        </w:tc>
        <w:tc>
          <w:tcPr>
            <w:tcW w:w="198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SURENDRAN K </w:t>
            </w:r>
          </w:p>
        </w:tc>
        <w:tc>
          <w:tcPr>
            <w:tcW w:w="351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KEERA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(H) MADAKKAD PADAPPANGAD P.O KANNUR 670581</w:t>
            </w:r>
          </w:p>
        </w:tc>
      </w:tr>
      <w:tr w:rsidR="008B5006" w:rsidRPr="00783BAB" w:rsidTr="008B5006">
        <w:trPr>
          <w:gridAfter w:val="1"/>
          <w:wAfter w:w="29" w:type="dxa"/>
          <w:trHeight w:val="557"/>
        </w:trPr>
        <w:tc>
          <w:tcPr>
            <w:tcW w:w="810" w:type="dxa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24 </w:t>
            </w:r>
          </w:p>
        </w:tc>
        <w:tc>
          <w:tcPr>
            <w:tcW w:w="252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ULLAS TK </w:t>
            </w:r>
          </w:p>
        </w:tc>
        <w:tc>
          <w:tcPr>
            <w:tcW w:w="198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RAGHAVAN TK </w:t>
            </w:r>
          </w:p>
        </w:tc>
        <w:tc>
          <w:tcPr>
            <w:tcW w:w="351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THEKKUMKOOTTATHIL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(H) </w:t>
            </w:r>
            <w:r>
              <w:rPr>
                <w:rFonts w:cs="Arial"/>
              </w:rPr>
              <w:t>PANNIYOOR PALLIVAYAL P.O KANNUR 670142</w:t>
            </w:r>
          </w:p>
        </w:tc>
      </w:tr>
      <w:tr w:rsidR="008B5006" w:rsidRPr="00783BAB" w:rsidTr="008B5006">
        <w:trPr>
          <w:gridAfter w:val="1"/>
          <w:wAfter w:w="29" w:type="dxa"/>
          <w:trHeight w:val="475"/>
        </w:trPr>
        <w:tc>
          <w:tcPr>
            <w:tcW w:w="810" w:type="dxa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252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VINEETH V </w:t>
            </w:r>
          </w:p>
        </w:tc>
        <w:tc>
          <w:tcPr>
            <w:tcW w:w="198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VASU </w:t>
            </w:r>
          </w:p>
        </w:tc>
        <w:tc>
          <w:tcPr>
            <w:tcW w:w="351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PURAYATHUKKALAM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(H)  VANDITHAVALAM  P.O CHITTUR PALAKKAD 678534</w:t>
            </w:r>
          </w:p>
        </w:tc>
      </w:tr>
      <w:tr w:rsidR="008B5006" w:rsidRPr="00783BAB" w:rsidTr="008B5006">
        <w:trPr>
          <w:gridAfter w:val="1"/>
          <w:wAfter w:w="29" w:type="dxa"/>
          <w:trHeight w:val="575"/>
        </w:trPr>
        <w:tc>
          <w:tcPr>
            <w:tcW w:w="810" w:type="dxa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252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VISHAD VIJAYAN </w:t>
            </w:r>
          </w:p>
        </w:tc>
        <w:tc>
          <w:tcPr>
            <w:tcW w:w="198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VIJAYAN </w:t>
            </w:r>
          </w:p>
        </w:tc>
        <w:tc>
          <w:tcPr>
            <w:tcW w:w="3510" w:type="dxa"/>
            <w:gridSpan w:val="2"/>
          </w:tcPr>
          <w:p w:rsidR="008B5006" w:rsidRPr="00783BAB" w:rsidRDefault="008B5006" w:rsidP="008B5006">
            <w:pPr>
              <w:pStyle w:val="NoSpacing"/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USHASS CHEKKIKKUNIPALAM P.O  PINARAYI KANNUR 670741</w:t>
            </w:r>
          </w:p>
        </w:tc>
      </w:tr>
    </w:tbl>
    <w:p w:rsidR="00B6120E" w:rsidRPr="00783BAB" w:rsidRDefault="00B6120E" w:rsidP="00783BAB">
      <w:pPr>
        <w:pStyle w:val="NoSpacing"/>
        <w:spacing w:line="276" w:lineRule="auto"/>
        <w:rPr>
          <w:rFonts w:cs="Arial"/>
        </w:rPr>
      </w:pPr>
    </w:p>
    <w:p w:rsidR="00B6120E" w:rsidRPr="00783BAB" w:rsidRDefault="00B6120E" w:rsidP="00783BAB">
      <w:pPr>
        <w:pStyle w:val="NoSpacing"/>
        <w:spacing w:line="276" w:lineRule="auto"/>
        <w:rPr>
          <w:rFonts w:cs="Arial"/>
        </w:rPr>
      </w:pPr>
    </w:p>
    <w:p w:rsidR="00B6120E" w:rsidRPr="00783BAB" w:rsidRDefault="00B6120E" w:rsidP="00783BAB">
      <w:pPr>
        <w:pStyle w:val="NoSpacing"/>
        <w:spacing w:line="276" w:lineRule="auto"/>
        <w:rPr>
          <w:rFonts w:ascii="Arial" w:hAnsi="Arial" w:cs="Arial"/>
        </w:rPr>
      </w:pPr>
    </w:p>
    <w:p w:rsidR="00B6120E" w:rsidRDefault="00B6120E" w:rsidP="00783BAB">
      <w:pPr>
        <w:pStyle w:val="NoSpacing"/>
        <w:spacing w:line="276" w:lineRule="auto"/>
        <w:rPr>
          <w:rFonts w:ascii="Arial" w:hAnsi="Arial" w:cs="Arial"/>
        </w:rPr>
      </w:pPr>
    </w:p>
    <w:p w:rsidR="00B6120E" w:rsidRDefault="00B6120E" w:rsidP="00B6120E">
      <w:pPr>
        <w:pStyle w:val="NoSpacing"/>
        <w:spacing w:line="276" w:lineRule="auto"/>
        <w:jc w:val="right"/>
        <w:rPr>
          <w:rFonts w:ascii="Arial" w:hAnsi="Arial" w:cs="Arial"/>
        </w:rPr>
      </w:pPr>
    </w:p>
    <w:p w:rsidR="00B6120E" w:rsidRDefault="00B6120E" w:rsidP="00B6120E">
      <w:pPr>
        <w:pStyle w:val="NoSpacing"/>
        <w:spacing w:line="276" w:lineRule="auto"/>
        <w:jc w:val="right"/>
        <w:rPr>
          <w:rFonts w:ascii="Arial" w:hAnsi="Arial" w:cs="Arial"/>
        </w:rPr>
      </w:pPr>
    </w:p>
    <w:p w:rsidR="00B6120E" w:rsidRDefault="00B6120E" w:rsidP="00B6120E">
      <w:pPr>
        <w:pStyle w:val="NoSpacing"/>
        <w:spacing w:line="276" w:lineRule="auto"/>
        <w:jc w:val="right"/>
        <w:rPr>
          <w:rFonts w:ascii="Arial" w:hAnsi="Arial" w:cs="Arial"/>
        </w:rPr>
      </w:pPr>
    </w:p>
    <w:p w:rsidR="00B6120E" w:rsidRDefault="00B6120E" w:rsidP="00B6120E">
      <w:pPr>
        <w:pStyle w:val="NoSpacing"/>
        <w:spacing w:line="276" w:lineRule="auto"/>
        <w:jc w:val="right"/>
        <w:rPr>
          <w:rFonts w:ascii="Arial" w:hAnsi="Arial" w:cs="Arial"/>
        </w:rPr>
      </w:pPr>
    </w:p>
    <w:p w:rsidR="00B6120E" w:rsidRDefault="00B6120E" w:rsidP="00B6120E">
      <w:pPr>
        <w:pStyle w:val="NoSpacing"/>
        <w:spacing w:line="276" w:lineRule="auto"/>
        <w:jc w:val="right"/>
        <w:rPr>
          <w:rFonts w:ascii="Arial" w:hAnsi="Arial" w:cs="Arial"/>
        </w:rPr>
      </w:pPr>
    </w:p>
    <w:p w:rsidR="00B6120E" w:rsidRDefault="00B6120E" w:rsidP="00B6120E">
      <w:pPr>
        <w:pStyle w:val="NoSpacing"/>
        <w:spacing w:line="276" w:lineRule="auto"/>
        <w:jc w:val="right"/>
        <w:rPr>
          <w:rFonts w:ascii="Arial" w:hAnsi="Arial" w:cs="Arial"/>
        </w:rPr>
      </w:pPr>
    </w:p>
    <w:p w:rsidR="00B6120E" w:rsidRDefault="00B6120E" w:rsidP="00B6120E">
      <w:pPr>
        <w:pStyle w:val="NoSpacing"/>
        <w:spacing w:line="276" w:lineRule="auto"/>
        <w:jc w:val="right"/>
        <w:rPr>
          <w:rFonts w:ascii="Arial" w:hAnsi="Arial" w:cs="Arial"/>
        </w:rPr>
      </w:pPr>
    </w:p>
    <w:sectPr w:rsidR="00B6120E" w:rsidSect="008B500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952" w:rsidRDefault="00815952" w:rsidP="007A3E31">
      <w:pPr>
        <w:spacing w:after="0" w:line="240" w:lineRule="auto"/>
      </w:pPr>
      <w:r>
        <w:separator/>
      </w:r>
    </w:p>
  </w:endnote>
  <w:endnote w:type="continuationSeparator" w:id="1">
    <w:p w:rsidR="00815952" w:rsidRDefault="00815952" w:rsidP="007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952" w:rsidRDefault="00815952" w:rsidP="007A3E31">
      <w:pPr>
        <w:spacing w:after="0" w:line="240" w:lineRule="auto"/>
      </w:pPr>
      <w:r>
        <w:separator/>
      </w:r>
    </w:p>
  </w:footnote>
  <w:footnote w:type="continuationSeparator" w:id="1">
    <w:p w:rsidR="00815952" w:rsidRDefault="00815952" w:rsidP="007A3E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20E"/>
    <w:rsid w:val="000B7BD8"/>
    <w:rsid w:val="000D296B"/>
    <w:rsid w:val="00141C31"/>
    <w:rsid w:val="00385C10"/>
    <w:rsid w:val="0051249B"/>
    <w:rsid w:val="00530BDB"/>
    <w:rsid w:val="00625D6F"/>
    <w:rsid w:val="0068148B"/>
    <w:rsid w:val="007716C1"/>
    <w:rsid w:val="007717AF"/>
    <w:rsid w:val="00783BAB"/>
    <w:rsid w:val="007957A2"/>
    <w:rsid w:val="007A3E31"/>
    <w:rsid w:val="00815952"/>
    <w:rsid w:val="008B5006"/>
    <w:rsid w:val="008D0E32"/>
    <w:rsid w:val="008D6304"/>
    <w:rsid w:val="008E6BBF"/>
    <w:rsid w:val="00937945"/>
    <w:rsid w:val="00990BAD"/>
    <w:rsid w:val="009F03DE"/>
    <w:rsid w:val="00B6120E"/>
    <w:rsid w:val="00BC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6120E"/>
    <w:rPr>
      <w:szCs w:val="22"/>
      <w:lang w:val="en-IN" w:eastAsia="en-IN" w:bidi="ar-SA"/>
    </w:rPr>
  </w:style>
  <w:style w:type="paragraph" w:styleId="NoSpacing">
    <w:name w:val="No Spacing"/>
    <w:link w:val="NoSpacingChar"/>
    <w:uiPriority w:val="1"/>
    <w:qFormat/>
    <w:rsid w:val="00B6120E"/>
    <w:pPr>
      <w:spacing w:after="0" w:line="240" w:lineRule="auto"/>
    </w:pPr>
    <w:rPr>
      <w:szCs w:val="22"/>
      <w:lang w:val="en-IN" w:eastAsia="en-IN" w:bidi="ar-SA"/>
    </w:rPr>
  </w:style>
  <w:style w:type="table" w:styleId="TableGrid">
    <w:name w:val="Table Grid"/>
    <w:basedOn w:val="TableNormal"/>
    <w:uiPriority w:val="59"/>
    <w:rsid w:val="00B61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E31"/>
  </w:style>
  <w:style w:type="paragraph" w:styleId="Footer">
    <w:name w:val="footer"/>
    <w:basedOn w:val="Normal"/>
    <w:link w:val="FooterChar"/>
    <w:uiPriority w:val="99"/>
    <w:unhideWhenUsed/>
    <w:rsid w:val="007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E31"/>
  </w:style>
  <w:style w:type="paragraph" w:styleId="BalloonText">
    <w:name w:val="Balloon Text"/>
    <w:basedOn w:val="Normal"/>
    <w:link w:val="BalloonTextChar"/>
    <w:uiPriority w:val="99"/>
    <w:semiHidden/>
    <w:unhideWhenUsed/>
    <w:rsid w:val="007A3E3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E3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2021-12-16T09:11:00Z</cp:lastPrinted>
  <dcterms:created xsi:type="dcterms:W3CDTF">2021-12-20T10:55:00Z</dcterms:created>
  <dcterms:modified xsi:type="dcterms:W3CDTF">2021-12-20T10:55:00Z</dcterms:modified>
</cp:coreProperties>
</file>